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11D" w:rsidRPr="00546934" w:rsidRDefault="0060211D" w:rsidP="0060211D">
      <w:pPr>
        <w:spacing w:line="240" w:lineRule="auto"/>
        <w:jc w:val="center"/>
        <w:rPr>
          <w:sz w:val="20"/>
        </w:rPr>
      </w:pPr>
      <w:r w:rsidRPr="00546934">
        <w:rPr>
          <w:rFonts w:eastAsia="方正小标宋_GBK" w:hint="eastAsia"/>
          <w:sz w:val="40"/>
        </w:rPr>
        <w:t>语文园地</w:t>
      </w:r>
    </w:p>
    <w:p w:rsidR="0060211D" w:rsidRPr="00546934" w:rsidRDefault="0060211D" w:rsidP="0060211D">
      <w:pPr>
        <w:spacing w:line="240" w:lineRule="auto"/>
        <w:rPr>
          <w:sz w:val="20"/>
        </w:rPr>
      </w:pPr>
    </w:p>
    <w:p w:rsidR="0060211D" w:rsidRPr="00546934" w:rsidRDefault="0060211D" w:rsidP="0060211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120" name="教材分析.jpg" descr="id:21475105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语文园地安排了</w:t>
      </w:r>
      <w:r w:rsidRPr="00546934">
        <w:rPr>
          <w:sz w:val="20"/>
        </w:rPr>
        <w:t>4</w:t>
      </w:r>
      <w:r w:rsidRPr="00546934">
        <w:rPr>
          <w:rFonts w:hint="eastAsia"/>
          <w:sz w:val="20"/>
        </w:rPr>
        <w:t>个板块的内容。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“交流平台”以《赵州桥》和《一幅名扬中外的画》这两篇课文为例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引导学生回顾、梳理课文的相关段落是如何围绕一个意思写清楚的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进一步提升学生对单元语文要素的认识。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“识字加油站”旨在引导学生在生活中主动识字。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“词句段运用”安排了两项内容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这两项内容都是引导学生从阅读中学习表达。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“日积月累”安排了一组介绍中华优秀传统文化的四字词语。</w:t>
      </w:r>
    </w:p>
    <w:p w:rsidR="0060211D" w:rsidRPr="00546934" w:rsidRDefault="0060211D" w:rsidP="0060211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121" name="教学目标.jpg" descr="id:21475105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能回顾、梳理“围绕一个意思把一段话写清楚”的具体方法。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能分享在日常生活中自主识字的途径及成果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认识“税、档”等生字。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能按活动的步骤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介绍某一手工活动的过程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能说出有关句子的特点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并模仿着写一写。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了解、积累“文房四宝”等有关中华优秀传统文化的四字词语。</w:t>
      </w:r>
    </w:p>
    <w:p w:rsidR="0060211D" w:rsidRPr="00546934" w:rsidRDefault="0060211D" w:rsidP="0060211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122" name="教学建议.jpg" descr="id:21475105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引导学生回忆《赵州桥》和《一幅名扬中外的画》两篇课文重点部分的学习过程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在回顾课文学习的基础上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引导学生读“交流平台”中的内容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进一步了解“围绕一个意思把一段话写清楚”的方法。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引导学生回忆除了在语文课上认识了很多汉字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还通过哪些途径也认识了一些汉字。通过启发谈话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唤醒学生的识字经验。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启发谈话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引导学生结合教材中的例子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说说蔡伦造纸的步骤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以“剪纸”为例指导口头介绍制作过程。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4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引导学生借助拼音</w:t>
      </w:r>
      <w:r w:rsidRPr="00546934">
        <w:rPr>
          <w:rFonts w:hint="eastAsia"/>
          <w:sz w:val="20"/>
        </w:rPr>
        <w:t xml:space="preserve"> </w:t>
      </w:r>
      <w:r w:rsidRPr="00546934">
        <w:rPr>
          <w:rFonts w:hint="eastAsia"/>
          <w:sz w:val="20"/>
        </w:rPr>
        <w:t>把这些四字词语读正确。指导读准“雅人四好”中“好”的读音。这里的“好”是爱好的意思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</w:t>
      </w:r>
      <w:r w:rsidRPr="00546934">
        <w:rPr>
          <w:rFonts w:ascii="NEU-XT-S92" w:hAnsi="NEU-XT-S92"/>
          <w:sz w:val="20"/>
        </w:rPr>
        <w:t>hào</w:t>
      </w:r>
      <w:r w:rsidRPr="00546934">
        <w:rPr>
          <w:rFonts w:hint="eastAsia"/>
          <w:sz w:val="20"/>
        </w:rPr>
        <w:t>。</w:t>
      </w:r>
    </w:p>
    <w:p w:rsidR="0060211D" w:rsidRPr="00546934" w:rsidRDefault="0060211D" w:rsidP="0060211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123" name="教学准备.jpg" descr="id:21475105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本课内容相关的课件。</w:t>
      </w: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扫描本课二维码</w:t>
      </w:r>
      <w:r w:rsidRPr="00546934">
        <w:rPr>
          <w:rFonts w:ascii="方正书宋_GBK" w:hAnsi="方正书宋_GBK"/>
          <w:color w:val="FF00FF"/>
          <w:sz w:val="20"/>
        </w:rPr>
        <w:t>,</w:t>
      </w:r>
      <w:r w:rsidRPr="00546934">
        <w:rPr>
          <w:rFonts w:hint="eastAsia"/>
          <w:color w:val="FF00FF"/>
          <w:sz w:val="20"/>
        </w:rPr>
        <w:t>下载配套</w:t>
      </w:r>
      <w:r w:rsidRPr="00546934">
        <w:rPr>
          <w:color w:val="FF00FF"/>
          <w:sz w:val="20"/>
        </w:rPr>
        <w:t>PPT</w:t>
      </w:r>
      <w:r w:rsidRPr="00546934">
        <w:rPr>
          <w:rFonts w:hint="eastAsia"/>
          <w:color w:val="FF00FF"/>
          <w:sz w:val="20"/>
        </w:rPr>
        <w:t>课件</w:t>
      </w:r>
      <w:r w:rsidRPr="00546934">
        <w:rPr>
          <w:rFonts w:ascii="方正书宋_GBK" w:hAnsi="方正书宋_GBK"/>
          <w:color w:val="FF00FF"/>
          <w:sz w:val="20"/>
        </w:rPr>
        <w:t>)</w:t>
      </w:r>
    </w:p>
    <w:p w:rsidR="0060211D" w:rsidRPr="00546934" w:rsidRDefault="0060211D" w:rsidP="0060211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124" name="课时安排.jpg" descr="id:21475105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2</w:t>
      </w:r>
      <w:r w:rsidRPr="00546934">
        <w:rPr>
          <w:rFonts w:hint="eastAsia"/>
          <w:sz w:val="20"/>
        </w:rPr>
        <w:t>课时</w:t>
      </w:r>
    </w:p>
    <w:p w:rsidR="0060211D" w:rsidRPr="00546934" w:rsidRDefault="0060211D" w:rsidP="0060211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381040" cy="444960"/>
            <wp:effectExtent l="0" t="0" r="0" b="0"/>
            <wp:docPr id="1125" name="课时01.jpg" descr="id:21475106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11D" w:rsidRPr="00546934" w:rsidRDefault="0060211D" w:rsidP="0060211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085760" cy="291960"/>
            <wp:effectExtent l="0" t="0" r="0" b="0"/>
            <wp:docPr id="1126" name="课时目标.jpg" descr="id:21475106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能回顾、梳理“围绕一个意思把一段话写清楚”的具体方法。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了解“围绕一个意思把一段话写清楚”的具体方法。能说出有关自然段的段式特点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并模仿写一段话。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能分享在日常生活中自主识字的途径及成果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认识“税、档”等生字。</w:t>
      </w:r>
    </w:p>
    <w:p w:rsidR="0060211D" w:rsidRDefault="0060211D" w:rsidP="0060211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127" name="教学过程.jpg" descr="id:21475106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11D" w:rsidRPr="00546934" w:rsidRDefault="0060211D" w:rsidP="0060211D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交流平台</w:t>
      </w:r>
    </w:p>
    <w:p w:rsidR="0060211D" w:rsidRPr="00546934" w:rsidRDefault="0060211D" w:rsidP="0060211D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本单元的课文中有许多段落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都是围绕一个意思把这段话写得很清楚。你能试着找出这样的段落吗</w:t>
      </w:r>
      <w:r w:rsidRPr="00546934">
        <w:rPr>
          <w:rFonts w:ascii="方正书宋_GBK" w:hAnsi="方正书宋_GBK"/>
          <w:sz w:val="20"/>
        </w:rPr>
        <w:t>?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生独立完成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然后交流。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生汇报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课件出示相应的段落。</w:t>
      </w:r>
    </w:p>
    <w:p w:rsidR="0060211D" w:rsidRPr="00546934" w:rsidRDefault="0060211D" w:rsidP="006021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129" name="语文ppt.jpg" descr="id:21475106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11D" w:rsidRPr="00546934" w:rsidRDefault="0060211D" w:rsidP="006021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60211D" w:rsidRPr="00546934" w:rsidRDefault="0060211D" w:rsidP="006021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lastRenderedPageBreak/>
        <w:t>这座桥不但坚固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而且美观。桥面两侧有石栏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栏板上雕刻着精美的图案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有的刻着两条相互缠绕的龙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嘴里吐出美丽的水花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有的刻着两条飞龙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前爪相互抵着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各自回首遥望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还有的刻着双龙戏珠。所有的龙似乎都在游动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真像活了一样。</w:t>
      </w:r>
      <w:r w:rsidRPr="00546934">
        <w:rPr>
          <w:sz w:val="20"/>
        </w:rPr>
        <w:tab/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为了写清楚“赵州桥非常美观”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作者详细介绍了桥面石栏上精美的图案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把各种姿态的龙写得活灵活现。</w:t>
      </w:r>
    </w:p>
    <w:p w:rsidR="0060211D" w:rsidRPr="00546934" w:rsidRDefault="0060211D" w:rsidP="006021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130" name="语文ppt.jpg" descr="id:21475106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11D" w:rsidRPr="00546934" w:rsidRDefault="0060211D" w:rsidP="006021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60211D" w:rsidRPr="00546934" w:rsidRDefault="0060211D" w:rsidP="006021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画上的街市可热闹了。街上有挂着各种招牌的店铺。走在街上的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是来来往往、形态各异的人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有的骑着马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有的挑着担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有的赶着毛驴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有的推着独轮车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有的悠闲地在街上溜达。画面上的这些人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有的不到一寸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有的甚至只有黄豆那么大。别看画上的人小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每个人在干什么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都能看得清清楚楚。</w:t>
      </w:r>
      <w:r w:rsidRPr="00546934">
        <w:rPr>
          <w:sz w:val="20"/>
        </w:rPr>
        <w:tab/>
      </w:r>
    </w:p>
    <w:p w:rsidR="0060211D" w:rsidRPr="00546934" w:rsidRDefault="0060211D" w:rsidP="0060211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131" name="二次备课.jpg" descr="id:21475106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11D" w:rsidRPr="00546934" w:rsidRDefault="0060211D" w:rsidP="0060211D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此处可以让学生有感情地朗读段落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回顾课文内容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感受这种写法的好处。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这个自然段写了各种各样的店铺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还写了来来往往、形态各异的人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清楚地写出了“画上街市的热闹”。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请你们想一想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这种写法有什么好处</w:t>
      </w:r>
      <w:r w:rsidRPr="00546934">
        <w:rPr>
          <w:rFonts w:ascii="方正书宋_GBK" w:hAnsi="方正书宋_GBK"/>
          <w:sz w:val="20"/>
        </w:rPr>
        <w:t>?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这样写便于理清文章结构。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你们掌握了这种写法了吗</w:t>
      </w:r>
      <w:r w:rsidRPr="00546934">
        <w:rPr>
          <w:rFonts w:ascii="方正书宋_GBK" w:hAnsi="方正书宋_GBK"/>
          <w:sz w:val="20"/>
        </w:rPr>
        <w:t>?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生交流汇报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然后找学生汇报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教师总结。</w:t>
      </w:r>
    </w:p>
    <w:p w:rsidR="0060211D" w:rsidRPr="00546934" w:rsidRDefault="0060211D" w:rsidP="006021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132" name="语文ppt.jpg" descr="id:21475106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11D" w:rsidRPr="00546934" w:rsidRDefault="0060211D" w:rsidP="006021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60211D" w:rsidRPr="00546934" w:rsidRDefault="0060211D" w:rsidP="006021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要明确中心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也就是要围绕哪句话来写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这是写好段落的前提。</w:t>
      </w:r>
    </w:p>
    <w:p w:rsidR="0060211D" w:rsidRPr="00546934" w:rsidRDefault="0060211D" w:rsidP="006021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lastRenderedPageBreak/>
        <w:t>(</w:t>
      </w:r>
      <w:r w:rsidRPr="00546934">
        <w:rPr>
          <w:sz w:val="20"/>
        </w:rPr>
        <w:t>2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写人可以描写这个人的某些品质或者性格特点。</w:t>
      </w:r>
    </w:p>
    <w:p w:rsidR="0060211D" w:rsidRPr="00546934" w:rsidRDefault="0060211D" w:rsidP="006021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3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写事要写一件有意义的事……</w:t>
      </w:r>
      <w:r w:rsidRPr="00546934">
        <w:rPr>
          <w:sz w:val="20"/>
        </w:rPr>
        <w:tab/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在课外阅读时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你们见过哪些文章也用了这种写法</w:t>
      </w:r>
      <w:r w:rsidRPr="00546934">
        <w:rPr>
          <w:rFonts w:ascii="方正书宋_GBK" w:hAnsi="方正书宋_GBK"/>
          <w:sz w:val="20"/>
        </w:rPr>
        <w:t>?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生汇报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然后教师举例子。</w:t>
      </w:r>
    </w:p>
    <w:p w:rsidR="0060211D" w:rsidRPr="00546934" w:rsidRDefault="0060211D" w:rsidP="006021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133" name="语文ppt.jpg" descr="id:21475106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11D" w:rsidRPr="00546934" w:rsidRDefault="0060211D" w:rsidP="006021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60211D" w:rsidRPr="00546934" w:rsidRDefault="0060211D" w:rsidP="006021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西湖的景色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一年四季都很美丽。春天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垂柳拂堤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红桃吐艳。夏天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莲叶碧绿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荷花映日。秋天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丹桂飘香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菊花竞放。冬天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寒梅斗雪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松树含翠。</w:t>
      </w:r>
      <w:r w:rsidRPr="00546934">
        <w:rPr>
          <w:sz w:val="20"/>
        </w:rPr>
        <w:tab/>
      </w:r>
    </w:p>
    <w:p w:rsidR="0060211D" w:rsidRPr="00546934" w:rsidRDefault="0060211D" w:rsidP="0060211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134" name="二次备课.jpg" descr="id:21475106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11D" w:rsidRPr="00546934" w:rsidRDefault="0060211D" w:rsidP="0060211D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可以提前布置学生收集类似的段落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以备交流。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这段话是围绕西湖一年四季的景色展开描写的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让我们体会到不同季节西湖的美丽。</w:t>
      </w:r>
    </w:p>
    <w:p w:rsidR="0060211D" w:rsidRDefault="0060211D" w:rsidP="0060211D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135" name="设计意图.jpg" descr="id:21475106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通过出示交流内容以及对例句的分析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学习围绕一个中心写片段的方法。</w:t>
      </w:r>
    </w:p>
    <w:p w:rsidR="0060211D" w:rsidRPr="00546934" w:rsidRDefault="0060211D" w:rsidP="0060211D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识字加油站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细心的你们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在生活中见过这些标牌吗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你们认识这些字吗</w:t>
      </w:r>
      <w:r w:rsidRPr="00546934">
        <w:rPr>
          <w:rFonts w:ascii="方正书宋_GBK" w:hAnsi="方正书宋_GBK"/>
          <w:sz w:val="20"/>
        </w:rPr>
        <w:t>?</w:t>
      </w:r>
    </w:p>
    <w:p w:rsidR="0060211D" w:rsidRPr="00546934" w:rsidRDefault="0060211D" w:rsidP="006021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137" name="语文ppt.jpg" descr="id:21475106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11D" w:rsidRPr="00546934" w:rsidRDefault="0060211D" w:rsidP="006021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60211D" w:rsidRPr="00546934" w:rsidRDefault="0060211D" w:rsidP="006021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税务局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档案馆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咖啡馆</w:t>
      </w:r>
      <w:r w:rsidRPr="00546934">
        <w:rPr>
          <w:rFonts w:eastAsia="方正楷体_GBK" w:hint="eastAsia"/>
          <w:sz w:val="20"/>
        </w:rPr>
        <w:t xml:space="preserve"> </w:t>
      </w:r>
    </w:p>
    <w:p w:rsidR="0060211D" w:rsidRPr="00546934" w:rsidRDefault="0060211D" w:rsidP="006021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阅览室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废品收购站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农贸市场</w:t>
      </w:r>
      <w:r w:rsidRPr="00546934">
        <w:rPr>
          <w:sz w:val="20"/>
        </w:rPr>
        <w:tab/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指名拼读生字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齐读标牌上的词语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指名领读。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注意读准翘舌音“税”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整体认读音节“疫、阅”。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你们知道这些部门是做什么的吗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和小组同学说一说吧</w:t>
      </w:r>
      <w:r w:rsidRPr="00546934">
        <w:rPr>
          <w:rFonts w:ascii="方正书宋_GBK" w:hAnsi="方正书宋_GBK"/>
          <w:sz w:val="20"/>
        </w:rPr>
        <w:t>!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生交流汇报。</w:t>
      </w:r>
    </w:p>
    <w:p w:rsidR="0060211D" w:rsidRPr="00546934" w:rsidRDefault="0060211D" w:rsidP="006021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274320" cy="213480"/>
            <wp:effectExtent l="0" t="0" r="0" b="0"/>
            <wp:docPr id="1138" name="语文ppt.jpg" descr="id:21475106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11D" w:rsidRPr="00546934" w:rsidRDefault="0060211D" w:rsidP="006021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60211D" w:rsidRPr="00546934" w:rsidRDefault="0060211D" w:rsidP="006021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税务局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主管税收工作的直属机构。</w:t>
      </w:r>
    </w:p>
    <w:p w:rsidR="0060211D" w:rsidRPr="00546934" w:rsidRDefault="0060211D" w:rsidP="006021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防疫站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为防治疾病、研究保护和增强人类健康而设立的预防医疗机构。</w:t>
      </w:r>
      <w:r w:rsidRPr="00546934">
        <w:rPr>
          <w:sz w:val="20"/>
        </w:rPr>
        <w:tab/>
      </w:r>
    </w:p>
    <w:p w:rsidR="0060211D" w:rsidRPr="00546934" w:rsidRDefault="0060211D" w:rsidP="006021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咖啡馆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喝咖啡的场所。</w:t>
      </w:r>
    </w:p>
    <w:p w:rsidR="0060211D" w:rsidRPr="00546934" w:rsidRDefault="0060211D" w:rsidP="006021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阅览室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是图书馆的服务设施。图书馆为读者在馆内使用文献而提供的专门场所。</w:t>
      </w:r>
    </w:p>
    <w:p w:rsidR="0060211D" w:rsidRPr="00546934" w:rsidRDefault="0060211D" w:rsidP="006021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废品收购站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指主要从事废品回收的回收中心。</w:t>
      </w:r>
    </w:p>
    <w:p w:rsidR="0060211D" w:rsidRPr="00546934" w:rsidRDefault="0060211D" w:rsidP="006021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农贸市场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农贸市场是农副产品生产者与消费者双方直接进行买卖活动的场所。</w:t>
      </w:r>
      <w:r w:rsidRPr="00546934">
        <w:rPr>
          <w:sz w:val="20"/>
        </w:rPr>
        <w:tab/>
      </w:r>
    </w:p>
    <w:p w:rsidR="0060211D" w:rsidRPr="00546934" w:rsidRDefault="0060211D" w:rsidP="0060211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139" name="二次备课.jpg" descr="id:21475107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11D" w:rsidRPr="00546934" w:rsidRDefault="0060211D" w:rsidP="0060211D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可以出示相应的图片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激发学生的学习兴趣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养成主动识字的好习惯。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在生活中我们还可以通过不同的场所名称来认识很多汉字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比如新华书店、畜牧业管理局、检察院……</w:t>
      </w:r>
    </w:p>
    <w:p w:rsidR="0060211D" w:rsidRPr="00546934" w:rsidRDefault="0060211D" w:rsidP="0060211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140" name="二次备课.jpg" descr="id:21475107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11D" w:rsidRPr="00546934" w:rsidRDefault="0060211D" w:rsidP="0060211D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本环节可以让学生进一步举例子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自己在生活中积累了哪些汉字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鼓励学生踊跃发言。</w:t>
      </w:r>
    </w:p>
    <w:p w:rsidR="0060211D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引导学生说一说这些场所是做什么的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不明白的可以查找资料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询问家人进一步了解。</w:t>
      </w:r>
    </w:p>
    <w:p w:rsidR="0060211D" w:rsidRPr="00546934" w:rsidRDefault="0060211D" w:rsidP="0060211D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布置作业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到超市、街道、游乐场等地方识记汉字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然后和同学们交流。</w:t>
      </w:r>
    </w:p>
    <w:p w:rsidR="0060211D" w:rsidRPr="00546934" w:rsidRDefault="0060211D" w:rsidP="006021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1280" cy="180000"/>
            <wp:effectExtent l="0" t="0" r="0" b="0"/>
            <wp:docPr id="1142" name="本课小结.jpg" descr="id:21475107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11D" w:rsidRPr="00546934" w:rsidRDefault="0060211D" w:rsidP="006021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在以后写作中同学们也可以运用“围绕一个意思把一段话写清楚”的方法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可先确定要表达的中心意思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再想想可以从哪几个方面来说明这个意思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最后想想怎样有条理地把这几个方面写具体。也希望同学们继续保持善于观察、勤于思考的好习惯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在生活中认识更多的汉字。</w:t>
      </w:r>
      <w:r w:rsidRPr="00546934">
        <w:rPr>
          <w:noProof/>
          <w:sz w:val="20"/>
        </w:rPr>
        <w:drawing>
          <wp:inline distT="0" distB="0" distL="0" distR="0">
            <wp:extent cx="37080" cy="155160"/>
            <wp:effectExtent l="0" t="0" r="0" b="0"/>
            <wp:docPr id="1143" name="zwt.jpg" descr="id:21475107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sz w:val="20"/>
        </w:rPr>
        <w:tab/>
      </w:r>
    </w:p>
    <w:p w:rsidR="0060211D" w:rsidRPr="00546934" w:rsidRDefault="0060211D" w:rsidP="0060211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381040" cy="444960"/>
            <wp:effectExtent l="0" t="0" r="0" b="0"/>
            <wp:docPr id="1144" name="课时02.jpg" descr="id:21475107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11D" w:rsidRPr="00546934" w:rsidRDefault="0060211D" w:rsidP="0060211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1085760" cy="291960"/>
            <wp:effectExtent l="0" t="0" r="0" b="0"/>
            <wp:docPr id="1145" name="课时目标.jpg" descr="id:21475107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启发谈话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引导学生结合教材中的例子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说说蔡伦造纸的步骤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以“剪纸”为例指导口头介绍制作过程。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引导学生借助拼音把这些四字词语读正确。指导读准“雅人四好”中“好”的读音。这里的“好”是爱好的意思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</w:t>
      </w:r>
      <w:r w:rsidRPr="00546934">
        <w:rPr>
          <w:rFonts w:ascii="NEU-XT-S92" w:hAnsi="NEU-XT-S92"/>
          <w:sz w:val="20"/>
        </w:rPr>
        <w:t>hào</w:t>
      </w:r>
      <w:r w:rsidRPr="00546934">
        <w:rPr>
          <w:rFonts w:hint="eastAsia"/>
          <w:sz w:val="20"/>
        </w:rPr>
        <w:t>。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积累有关传统文化的词语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感受中国文化的博大精深。</w:t>
      </w:r>
    </w:p>
    <w:p w:rsidR="0060211D" w:rsidRDefault="0060211D" w:rsidP="0060211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146" name="教学过程.jpg" descr="id:21475107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11D" w:rsidRPr="00546934" w:rsidRDefault="0060211D" w:rsidP="0060211D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词句段运用</w:t>
      </w:r>
    </w:p>
    <w:p w:rsidR="0060211D" w:rsidRPr="00546934" w:rsidRDefault="0060211D" w:rsidP="0060211D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对照流程图读读下面这段话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照样子口头介绍一次手工活动的过程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如剪纸、捏泥人、拼装玩具、编花绳。</w:t>
      </w:r>
    </w:p>
    <w:p w:rsidR="0060211D" w:rsidRPr="00546934" w:rsidRDefault="0060211D" w:rsidP="006021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148" name="语文ppt.jpg" descr="id:21475107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11D" w:rsidRPr="00546934" w:rsidRDefault="0060211D" w:rsidP="006021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60211D" w:rsidRPr="00546934" w:rsidRDefault="0060211D" w:rsidP="006021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剪碎或切断</w:t>
      </w:r>
      <w:r w:rsidRPr="00546934">
        <w:rPr>
          <w:rFonts w:eastAsia="NEU-BZ-S92" w:hint="eastAsia"/>
          <w:sz w:val="20"/>
        </w:rPr>
        <w:t>→</w:t>
      </w:r>
      <w:r w:rsidRPr="00546934">
        <w:rPr>
          <w:rFonts w:eastAsia="方正楷体_GBK" w:hint="eastAsia"/>
          <w:sz w:val="20"/>
        </w:rPr>
        <w:t>浸</w:t>
      </w:r>
      <w:r w:rsidRPr="00546934">
        <w:rPr>
          <w:rFonts w:eastAsia="NEU-BZ-S92" w:hint="eastAsia"/>
          <w:sz w:val="20"/>
        </w:rPr>
        <w:t>→</w:t>
      </w:r>
      <w:r w:rsidRPr="00546934">
        <w:rPr>
          <w:rFonts w:eastAsia="方正楷体_GBK" w:hint="eastAsia"/>
          <w:sz w:val="20"/>
        </w:rPr>
        <w:t>捣</w:t>
      </w:r>
      <w:r w:rsidRPr="00546934">
        <w:rPr>
          <w:rFonts w:eastAsia="NEU-BZ-S92" w:hint="eastAsia"/>
          <w:sz w:val="20"/>
        </w:rPr>
        <w:t>→</w:t>
      </w:r>
      <w:r w:rsidRPr="00546934">
        <w:rPr>
          <w:rFonts w:eastAsia="方正楷体_GBK" w:hint="eastAsia"/>
          <w:sz w:val="20"/>
        </w:rPr>
        <w:t>捞</w:t>
      </w:r>
      <w:r w:rsidRPr="00546934">
        <w:rPr>
          <w:rFonts w:eastAsia="NEU-BZ-S92" w:hint="eastAsia"/>
          <w:sz w:val="20"/>
        </w:rPr>
        <w:t>→</w:t>
      </w:r>
      <w:r w:rsidRPr="00546934">
        <w:rPr>
          <w:rFonts w:eastAsia="方正楷体_GBK" w:hint="eastAsia"/>
          <w:sz w:val="20"/>
        </w:rPr>
        <w:t>晒</w:t>
      </w:r>
      <w:r w:rsidRPr="00546934">
        <w:rPr>
          <w:sz w:val="20"/>
        </w:rPr>
        <w:tab/>
      </w:r>
    </w:p>
    <w:p w:rsidR="0060211D" w:rsidRPr="00546934" w:rsidRDefault="0060211D" w:rsidP="006021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>有个叫蔡伦的人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吸收了人们长期积累的经验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改进了造纸术。他把树皮、麻头、稻草、破布等原料剪碎或切断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浸在水里捣烂成浆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再把浆捞出来晒干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就成了一种既轻便又好用的纸。</w:t>
      </w:r>
      <w:r w:rsidRPr="00546934">
        <w:rPr>
          <w:sz w:val="20"/>
        </w:rPr>
        <w:tab/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指名朗读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体会动作描写。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请你们仿照例子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用上连续动词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介绍一次手工活动。</w:t>
      </w:r>
    </w:p>
    <w:p w:rsidR="0060211D" w:rsidRPr="00546934" w:rsidRDefault="0060211D" w:rsidP="006021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149" name="语文ppt.jpg" descr="id:21475107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11D" w:rsidRPr="00546934" w:rsidRDefault="0060211D" w:rsidP="006021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60211D" w:rsidRPr="00546934" w:rsidRDefault="0060211D" w:rsidP="006021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剪纸、捏泥人、拼装玩具、编花绳等图片。</w:t>
      </w:r>
      <w:r w:rsidRPr="00546934">
        <w:rPr>
          <w:sz w:val="20"/>
        </w:rPr>
        <w:tab/>
      </w:r>
    </w:p>
    <w:p w:rsidR="0060211D" w:rsidRPr="00546934" w:rsidRDefault="0060211D" w:rsidP="0060211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150" name="二次备课.jpg" descr="id:21475107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11D" w:rsidRPr="00546934" w:rsidRDefault="0060211D" w:rsidP="0060211D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可以播放视频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指导学生仿照例子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把观看到的制作过程也用流程图呈现出来。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lastRenderedPageBreak/>
        <w:t>先自己说一说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然后和同桌说一说。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请你们看一看老师是怎样剪纸的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然后试着说一说这个过程。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hint="eastAsia"/>
          <w:sz w:val="20"/>
        </w:rPr>
        <w:t>教师剪纸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学生试着表达。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首先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老师把剪纸准备的材料拿出来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做了剪纸的示范。老师先把黄色的纸剪成正方形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把纸对着角折三次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再用剪刀顺着纸顶端边上剪成锯齿形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或半圆形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然后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在折叠的边上剪成波浪形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或花草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或鸟兽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最后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展开来就是一朵栩栩如生的花。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小组内介绍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组内互评。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各组派代表进行全班交流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教师组织开展小组间的相互评价。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读一读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想象下面的句子在表达上有什么共同点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再照样子写一写。</w:t>
      </w:r>
    </w:p>
    <w:p w:rsidR="0060211D" w:rsidRPr="00546934" w:rsidRDefault="0060211D" w:rsidP="006021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151" name="语文ppt.jpg" descr="id:21475107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11D" w:rsidRPr="00546934" w:rsidRDefault="0060211D" w:rsidP="006021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60211D" w:rsidRPr="00546934" w:rsidRDefault="0060211D" w:rsidP="006021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走在街上的……有的悠闲地在街上溜达。</w:t>
      </w:r>
    </w:p>
    <w:p w:rsidR="0060211D" w:rsidRPr="00546934" w:rsidRDefault="0060211D" w:rsidP="006021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桥面两侧有石栏……还有的刻着双龙戏珠。</w:t>
      </w:r>
      <w:r w:rsidRPr="00546934">
        <w:rPr>
          <w:sz w:val="20"/>
        </w:rPr>
        <w:tab/>
      </w:r>
    </w:p>
    <w:p w:rsidR="0060211D" w:rsidRPr="00546934" w:rsidRDefault="0060211D" w:rsidP="0060211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152" name="二次备课.jpg" descr="id:21475107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11D" w:rsidRPr="00546934" w:rsidRDefault="0060211D" w:rsidP="0060211D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这两句话都是先总写再分写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写作结构应该再次强调。加深记忆。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小组交流讨论。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这两个句子都有一个共同特点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每句话都是围绕一个意思写的。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第一句话是围绕“走在街上的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是来来往往、形态各异的人”写的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第二句话是围绕“桥面两侧有石栏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栏板上雕刻着精美的图案”写的。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3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这两句话都运用了排比的修辞手法。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5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同学们可以围绕“花园里的花竞相开放”这个熟悉的话题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仿照样子写一写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也可以是操场、节日等任何事情。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lastRenderedPageBreak/>
        <w:t>学生动笔写一写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教师巡视指导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然后找学生汇报。</w:t>
      </w:r>
    </w:p>
    <w:p w:rsidR="0060211D" w:rsidRDefault="0060211D" w:rsidP="0060211D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153" name="设计意图.jpg" descr="id:21475108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词句段的设计其实就是对“围绕一个意思”写片段的运用与实践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还有培养学生用连动词语写句子的能力。</w:t>
      </w:r>
    </w:p>
    <w:p w:rsidR="0060211D" w:rsidRPr="00546934" w:rsidRDefault="0060211D" w:rsidP="0060211D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日积月累</w:t>
      </w:r>
    </w:p>
    <w:p w:rsidR="0060211D" w:rsidRPr="00546934" w:rsidRDefault="0060211D" w:rsidP="006021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155" name="语文ppt.jpg" descr="id:21475108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11D" w:rsidRPr="00546934" w:rsidRDefault="0060211D" w:rsidP="006021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60211D" w:rsidRPr="00546934" w:rsidRDefault="0060211D" w:rsidP="006021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文房四宝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笔墨纸砚</w:t>
      </w:r>
    </w:p>
    <w:p w:rsidR="0060211D" w:rsidRPr="00546934" w:rsidRDefault="0060211D" w:rsidP="006021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雅人四好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琴棋书画</w:t>
      </w:r>
    </w:p>
    <w:p w:rsidR="0060211D" w:rsidRPr="00546934" w:rsidRDefault="0060211D" w:rsidP="006021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中医四诊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望闻问切</w:t>
      </w:r>
      <w:r w:rsidRPr="00546934">
        <w:rPr>
          <w:sz w:val="20"/>
        </w:rPr>
        <w:tab/>
      </w:r>
    </w:p>
    <w:p w:rsidR="0060211D" w:rsidRPr="00546934" w:rsidRDefault="0060211D" w:rsidP="0060211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156" name="二次备课.jpg" descr="id:21475108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11D" w:rsidRPr="00546934" w:rsidRDefault="0060211D" w:rsidP="0060211D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此处可以出示相关图片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让学生感受古代文化之美。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这些词语你们认识吗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先自己读一读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然后和同桌说一说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它们都是关于什么的词语。</w:t>
      </w:r>
    </w:p>
    <w:p w:rsidR="0060211D" w:rsidRPr="00546934" w:rsidRDefault="0060211D" w:rsidP="0060211D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157" name="二次备课.jpg" descr="id:21475108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可以开展交流活动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说说自己平时阅读和学习中积累的这样的词语。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它们是关于传统文化的词语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后边的词语是对前面的解释。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你知道这些词语的意思吗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谁能介绍一下</w:t>
      </w:r>
      <w:r w:rsidRPr="00546934">
        <w:rPr>
          <w:rFonts w:ascii="方正书宋_GBK" w:hAnsi="方正书宋_GBK"/>
          <w:sz w:val="20"/>
        </w:rPr>
        <w:t>?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学生自由交流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然后汇报。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文房四宝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笔墨纸砚。</w:t>
      </w:r>
      <w:r w:rsidRPr="00546934">
        <w:rPr>
          <w:rFonts w:hint="eastAsia"/>
          <w:sz w:val="20"/>
        </w:rPr>
        <w:t xml:space="preserve"> </w:t>
      </w:r>
      <w:r w:rsidRPr="00546934">
        <w:rPr>
          <w:rFonts w:hint="eastAsia"/>
          <w:sz w:val="20"/>
        </w:rPr>
        <w:t>是说“毛笔、墨汁、白纸、砚台”是书写的工具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被称为“文房四宝”。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雅人四好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琴棋书画。指琴瑟、围棋、书法、绘画色彩四种技艺是高雅之人所喜欢的。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中医四诊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望闻问切。望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指观气色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指听声息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问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指询问症状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指摸脉象。合称中医上的四种诊断方法。</w:t>
      </w:r>
    </w:p>
    <w:p w:rsidR="0060211D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学生交流时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强调“好”字的读音。</w:t>
      </w:r>
    </w:p>
    <w:p w:rsidR="0060211D" w:rsidRPr="00546934" w:rsidRDefault="0060211D" w:rsidP="0060211D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lastRenderedPageBreak/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布置作业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写一段话用上动作描写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写完和同学交流。</w:t>
      </w:r>
    </w:p>
    <w:p w:rsidR="0060211D" w:rsidRPr="00546934" w:rsidRDefault="0060211D" w:rsidP="0060211D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积累“日积月累”中这种形式的词语。</w:t>
      </w:r>
    </w:p>
    <w:p w:rsidR="0060211D" w:rsidRPr="00546934" w:rsidRDefault="0060211D" w:rsidP="006021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1280" cy="180000"/>
            <wp:effectExtent l="0" t="0" r="0" b="0"/>
            <wp:docPr id="1159" name="本课小结.jpg" descr="id:21475108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11D" w:rsidRPr="00546934" w:rsidRDefault="0060211D" w:rsidP="0060211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>通过本节课的学习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我们交流了关于段落中心句的知识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学会写连动句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积累了一些传统文化的词语。通过讲解和背诵日积月累中的词语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希望同学们能够感知这是中国传统文化的重要组成部分。</w:t>
      </w:r>
      <w:r w:rsidRPr="00546934">
        <w:rPr>
          <w:noProof/>
          <w:sz w:val="20"/>
        </w:rPr>
        <w:drawing>
          <wp:inline distT="0" distB="0" distL="0" distR="0">
            <wp:extent cx="37080" cy="155160"/>
            <wp:effectExtent l="0" t="0" r="0" b="0"/>
            <wp:docPr id="1160" name="zwt.jpg" descr="id:21475108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sz w:val="20"/>
        </w:rPr>
        <w:tab/>
      </w:r>
    </w:p>
    <w:p w:rsidR="0060211D" w:rsidRPr="00546934" w:rsidRDefault="0060211D" w:rsidP="0060211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161" name="教学反思.jpg" descr="id:21475108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本节课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通过多媒体课件和生动有趣的活动调动学生的学习积极性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教学效果事半功倍。启发学生学会阅读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培养学生在读中发现问题、解决问题的自学能力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在生活中养成主动识字的兴趣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同时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也关注了学生的语文学习习惯和学习能力的培养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拓宽了语文学习的范围</w:t>
      </w:r>
      <w:r w:rsidRPr="00546934">
        <w:rPr>
          <w:rFonts w:ascii="方正书宋_GBK" w:hAnsi="方正书宋_GBK"/>
          <w:sz w:val="20"/>
        </w:rPr>
        <w:t>,</w:t>
      </w:r>
    </w:p>
    <w:p w:rsidR="0060211D" w:rsidRPr="00546934" w:rsidRDefault="0060211D" w:rsidP="0060211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162" name="教学参考资料.jpg" descr="id:21475108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11D" w:rsidRPr="00546934" w:rsidRDefault="0060211D" w:rsidP="0060211D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NEU-BZ-S92" w:hint="eastAsia"/>
          <w:sz w:val="20"/>
        </w:rPr>
        <w:t>★</w:t>
      </w:r>
      <w:r w:rsidRPr="00546934">
        <w:rPr>
          <w:rFonts w:eastAsia="方正黑体_GBK" w:hint="eastAsia"/>
          <w:sz w:val="20"/>
        </w:rPr>
        <w:t>文房四宝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笔、墨、纸</w:t>
      </w:r>
      <w:r w:rsidRPr="00546934">
        <w:rPr>
          <w:rFonts w:ascii="方正仿宋_GBK" w:hAnsi="方正仿宋_GBK"/>
          <w:sz w:val="20"/>
        </w:rPr>
        <w:t>(</w:t>
      </w:r>
      <w:r w:rsidRPr="00546934">
        <w:rPr>
          <w:rFonts w:eastAsia="方正仿宋_GBK" w:hint="eastAsia"/>
          <w:sz w:val="20"/>
        </w:rPr>
        <w:t>专指宣纸、书画纸</w:t>
      </w:r>
      <w:r w:rsidRPr="00546934">
        <w:rPr>
          <w:rFonts w:ascii="方正仿宋_GBK" w:hAnsi="方正仿宋_GBK"/>
          <w:sz w:val="20"/>
        </w:rPr>
        <w:t>)</w:t>
      </w:r>
      <w:r w:rsidRPr="00546934">
        <w:rPr>
          <w:rFonts w:eastAsia="方正仿宋_GBK" w:hint="eastAsia"/>
          <w:sz w:val="20"/>
        </w:rPr>
        <w:t>、砚的总称。中国独特的传统书写与绘画文具。广义的文房四宝还包括为书画服务的相关用具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如国画颜料、书画印泥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各种质料的笔筒、笔洗、笔架、笔挂、笔帽、笔套、笔帘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各种质料的水滴、水盂、水丞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墨床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镇尺、镇纸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书画毛毡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绫绢及其他装裱设备与用品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画钩、画轴、画框、画筒、臂搁、砚盒、印章、印床、印规、刻刀、调色盘等相关产品。</w:t>
      </w:r>
    </w:p>
    <w:p w:rsidR="0060211D" w:rsidRPr="00546934" w:rsidRDefault="0060211D" w:rsidP="0060211D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NEU-BZ-S92" w:hint="eastAsia"/>
          <w:sz w:val="20"/>
        </w:rPr>
        <w:t>★</w:t>
      </w:r>
      <w:r w:rsidRPr="00546934">
        <w:rPr>
          <w:rFonts w:eastAsia="方正黑体_GBK" w:hint="eastAsia"/>
          <w:sz w:val="20"/>
        </w:rPr>
        <w:t>雅人四好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“琴棋书画”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指弹琴、下棋、写字、绘画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四者皆为文人学士之雅事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故常四字并提。“琴棋书画”的说法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最早见于唐代张彦远《法书要录》</w:t>
      </w:r>
      <w:r w:rsidRPr="00546934">
        <w:rPr>
          <w:rFonts w:ascii="方正仿宋_GBK" w:hAnsi="方正仿宋_GBK"/>
          <w:sz w:val="20"/>
        </w:rPr>
        <w:t>:</w:t>
      </w:r>
      <w:r w:rsidRPr="00546934">
        <w:rPr>
          <w:rFonts w:eastAsia="方正仿宋_GBK" w:hint="eastAsia"/>
          <w:sz w:val="20"/>
        </w:rPr>
        <w:t>“辩才博学工文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琴棋书画皆得其妙。”在我国古代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“琴棋书画”一直被视为文人雅士修身养性的必修课。</w:t>
      </w:r>
    </w:p>
    <w:p w:rsidR="0060211D" w:rsidRPr="00546934" w:rsidRDefault="0060211D" w:rsidP="0060211D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NEU-BZ-S92" w:hint="eastAsia"/>
          <w:sz w:val="20"/>
        </w:rPr>
        <w:lastRenderedPageBreak/>
        <w:t>★</w:t>
      </w:r>
      <w:r w:rsidRPr="00546934">
        <w:rPr>
          <w:rFonts w:eastAsia="方正黑体_GBK" w:hint="eastAsia"/>
          <w:sz w:val="20"/>
        </w:rPr>
        <w:t>中医四诊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中医在长期的医疗实践中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总结出了</w:t>
      </w:r>
      <w:r w:rsidRPr="00546934">
        <w:rPr>
          <w:sz w:val="20"/>
        </w:rPr>
        <w:t>4</w:t>
      </w:r>
      <w:r w:rsidRPr="00546934">
        <w:rPr>
          <w:rFonts w:eastAsia="方正仿宋_GBK" w:hint="eastAsia"/>
          <w:sz w:val="20"/>
        </w:rPr>
        <w:t>种论断疾病的方法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即</w:t>
      </w:r>
      <w:r w:rsidRPr="00546934">
        <w:rPr>
          <w:rFonts w:ascii="方正仿宋_GBK" w:hAnsi="方正仿宋_GBK"/>
          <w:sz w:val="20"/>
        </w:rPr>
        <w:t>:</w:t>
      </w:r>
      <w:r w:rsidRPr="00546934">
        <w:rPr>
          <w:rFonts w:eastAsia="方正仿宋_GBK" w:hint="eastAsia"/>
          <w:sz w:val="20"/>
        </w:rPr>
        <w:t>望、闻、问、切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也称四诊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即</w:t>
      </w:r>
      <w:r w:rsidRPr="00546934">
        <w:rPr>
          <w:rFonts w:ascii="方正仿宋_GBK" w:hAnsi="方正仿宋_GBK"/>
          <w:sz w:val="20"/>
        </w:rPr>
        <w:t>:</w:t>
      </w:r>
      <w:r w:rsidRPr="00546934">
        <w:rPr>
          <w:rFonts w:eastAsia="方正仿宋_GBK" w:hint="eastAsia"/>
          <w:sz w:val="20"/>
        </w:rPr>
        <w:t>望诊、闻诊、问诊、切诊。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望诊</w:t>
      </w:r>
      <w:r w:rsidRPr="00546934">
        <w:rPr>
          <w:rFonts w:ascii="方正仿宋_GBK" w:hAnsi="方正仿宋_GBK"/>
          <w:sz w:val="20"/>
        </w:rPr>
        <w:t>:</w:t>
      </w:r>
      <w:r w:rsidRPr="00546934">
        <w:rPr>
          <w:rFonts w:eastAsia="方正仿宋_GBK" w:hint="eastAsia"/>
          <w:sz w:val="20"/>
        </w:rPr>
        <w:t>即医生观察病人全身或局部的神、色、形、态的变化。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闻诊</w:t>
      </w:r>
      <w:r w:rsidRPr="00546934">
        <w:rPr>
          <w:rFonts w:ascii="方正仿宋_GBK" w:hAnsi="方正仿宋_GBK"/>
          <w:sz w:val="20"/>
        </w:rPr>
        <w:t>:</w:t>
      </w:r>
      <w:r w:rsidRPr="00546934">
        <w:rPr>
          <w:rFonts w:eastAsia="方正仿宋_GBK" w:hint="eastAsia"/>
          <w:sz w:val="20"/>
        </w:rPr>
        <w:t>即医生凭听觉和嗅觉听病人声音的变化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闻气味的变化等。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问诊</w:t>
      </w:r>
      <w:r w:rsidRPr="00546934">
        <w:rPr>
          <w:rFonts w:ascii="方正仿宋_GBK" w:hAnsi="方正仿宋_GBK"/>
          <w:sz w:val="20"/>
        </w:rPr>
        <w:t>:</w:t>
      </w:r>
      <w:r w:rsidRPr="00546934">
        <w:rPr>
          <w:rFonts w:eastAsia="方正仿宋_GBK" w:hint="eastAsia"/>
          <w:sz w:val="20"/>
        </w:rPr>
        <w:t>即医生询问病人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了解疾病的产生和发展过程。</w:t>
      </w:r>
    </w:p>
    <w:p w:rsidR="0060211D" w:rsidRPr="00546934" w:rsidRDefault="0060211D" w:rsidP="0060211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切诊</w:t>
      </w:r>
      <w:r w:rsidRPr="00546934">
        <w:rPr>
          <w:rFonts w:ascii="方正仿宋_GBK" w:hAnsi="方正仿宋_GBK"/>
          <w:sz w:val="20"/>
        </w:rPr>
        <w:t>:</w:t>
      </w:r>
      <w:r w:rsidRPr="00546934">
        <w:rPr>
          <w:rFonts w:eastAsia="方正仿宋_GBK" w:hint="eastAsia"/>
          <w:sz w:val="20"/>
        </w:rPr>
        <w:t>包括切脉和按诊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即医生切按病人的脉搏和接触病人的皮肤、手、腹部、四肢及其他部位以诊断疾病。</w:t>
      </w:r>
    </w:p>
    <w:p w:rsidR="00CA213A" w:rsidRPr="0060211D" w:rsidRDefault="00CA213A"/>
    <w:sectPr w:rsidR="00CA213A" w:rsidRPr="0060211D" w:rsidSect="00CA21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0211D"/>
    <w:rsid w:val="0060211D"/>
    <w:rsid w:val="00CA2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11D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0211D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0211D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656</Words>
  <Characters>3743</Characters>
  <Application>Microsoft Office Word</Application>
  <DocSecurity>0</DocSecurity>
  <Lines>31</Lines>
  <Paragraphs>8</Paragraphs>
  <ScaleCrop>false</ScaleCrop>
  <Company/>
  <LinksUpToDate>false</LinksUpToDate>
  <CharactersWithSpaces>4391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2021-12-08T05:51:00Z</dcterms:created>
  <dcterms:modified xsi:type="dcterms:W3CDTF">2021-12-08T05:51:00Z</dcterms:modified>
</cp:coreProperties>
</file>